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D8F7B" w14:textId="77777777" w:rsidR="002A4B8C" w:rsidRPr="002A4B8C" w:rsidRDefault="002A4B8C" w:rsidP="002A4B8C">
      <w:pPr>
        <w:shd w:val="clear" w:color="auto" w:fill="FFFFFF"/>
        <w:spacing w:before="90" w:after="90" w:line="240" w:lineRule="auto"/>
        <w:outlineLvl w:val="2"/>
        <w:rPr>
          <w:rFonts w:ascii="Helvetica" w:eastAsia="Times New Roman" w:hAnsi="Helvetica" w:cs="Helvetica"/>
          <w:color w:val="000000"/>
          <w:sz w:val="36"/>
          <w:szCs w:val="36"/>
        </w:rPr>
      </w:pPr>
      <w:r w:rsidRPr="002A4B8C">
        <w:rPr>
          <w:rFonts w:ascii="Arial" w:eastAsia="Times New Roman" w:hAnsi="Arial" w:cs="Arial"/>
          <w:b/>
          <w:bCs/>
          <w:color w:val="000000"/>
          <w:sz w:val="36"/>
          <w:szCs w:val="36"/>
        </w:rPr>
        <w:t>Instructions/Design</w:t>
      </w:r>
      <w:bookmarkStart w:id="0" w:name="instruct"/>
      <w:bookmarkEnd w:id="0"/>
    </w:p>
    <w:p w14:paraId="06B655C0" w14:textId="77777777" w:rsidR="002A4B8C" w:rsidRPr="002A4B8C" w:rsidRDefault="002A4B8C" w:rsidP="002A4B8C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You will be modifying (refactoring) the Firm.java and Sorting.java </w:t>
      </w:r>
      <w:proofErr w:type="gram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programs  from</w:t>
      </w:r>
      <w:proofErr w:type="gramEnd"/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 Chapter 10 of our textbook.</w:t>
      </w:r>
    </w:p>
    <w:p w14:paraId="1C046817" w14:textId="77777777" w:rsidR="002A4B8C" w:rsidRPr="002A4B8C" w:rsidRDefault="002A4B8C" w:rsidP="002A4B8C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Download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Firm.java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and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Sorting.java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from </w:t>
      </w:r>
      <w:hyperlink r:id="rId5" w:tooltip="SourceCode.zip" w:history="1">
        <w:r w:rsidRPr="002A4B8C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SourceCode.zip</w:t>
        </w:r>
      </w:hyperlink>
      <w:r w:rsidRPr="002A4B8C">
        <w:rPr>
          <w:rFonts w:ascii="Arial" w:eastAsia="Times New Roman" w:hAnsi="Arial" w:cs="Arial"/>
          <w:color w:val="000000"/>
          <w:sz w:val="24"/>
          <w:szCs w:val="24"/>
        </w:rPr>
        <w:t> and make sure you get those programs working before you proceed.</w:t>
      </w:r>
    </w:p>
    <w:p w14:paraId="7019FCD0" w14:textId="77777777" w:rsidR="002A4B8C" w:rsidRPr="002A4B8C" w:rsidRDefault="002A4B8C" w:rsidP="002A4B8C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Note: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 You MAY NOT use any of the collection classes (such </w:t>
      </w:r>
      <w:proofErr w:type="spell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ArrayList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>) for this assignment.  You must 'roll your own' arrays.</w:t>
      </w:r>
    </w:p>
    <w:p w14:paraId="3004BC30" w14:textId="77777777" w:rsidR="002A4B8C" w:rsidRPr="002A4B8C" w:rsidRDefault="002A4B8C" w:rsidP="002A4B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Here is an updated class hierarchy (original in Chapter 10 of our book) showing the needed updates: </w:t>
      </w:r>
      <w:hyperlink r:id="rId6" w:tooltip="StaffMemberHierarchyPDF.pdf" w:history="1">
        <w:r w:rsidRPr="002A4B8C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StaffMemberHierarchyPDF.pdf</w:t>
        </w:r>
      </w:hyperlink>
      <w:r w:rsidRPr="002A4B8C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 wp14:anchorId="4EFEEAD7" wp14:editId="2484233B">
            <wp:extent cx="149225" cy="149225"/>
            <wp:effectExtent l="0" t="0" r="3175" b="3175"/>
            <wp:docPr id="1" name="Picture 1" descr="Preview the document">
              <a:hlinkClick xmlns:a="http://schemas.openxmlformats.org/drawingml/2006/main" r:id="rId6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the document">
                      <a:hlinkClick r:id="rId6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14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44465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</w:t>
      </w:r>
    </w:p>
    <w:p w14:paraId="5EB0B10E" w14:textId="77777777" w:rsidR="002A4B8C" w:rsidRPr="002A4B8C" w:rsidRDefault="002A4B8C" w:rsidP="002A4B8C">
      <w:pPr>
        <w:shd w:val="clear" w:color="auto" w:fill="FFFFFF"/>
        <w:spacing w:before="90" w:after="90" w:line="240" w:lineRule="auto"/>
        <w:ind w:left="360" w:hanging="360"/>
        <w:outlineLvl w:val="3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Modification 1: </w:t>
      </w:r>
      <w:r w:rsidRPr="002A4B8C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t>Payable</w:t>
      </w:r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 Interface</w:t>
      </w:r>
    </w:p>
    <w:p w14:paraId="3B85422C" w14:textId="77777777" w:rsidR="002A4B8C" w:rsidRPr="002A4B8C" w:rsidRDefault="002A4B8C" w:rsidP="002A4B8C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Modify the Firm program such that it expands its use of polymorphism by creating an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interface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called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 Payable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.  You will move the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abstract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pay method from </w:t>
      </w:r>
      <w:proofErr w:type="spellStart"/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> into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Payable.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Reminder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: Don't forget to have </w:t>
      </w:r>
      <w:proofErr w:type="spellStart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StaffMember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> implement the interfaces</w:t>
      </w:r>
    </w:p>
    <w:p w14:paraId="024874E5" w14:textId="77777777" w:rsidR="002A4B8C" w:rsidRPr="002A4B8C" w:rsidRDefault="002A4B8C" w:rsidP="002A4B8C">
      <w:pPr>
        <w:shd w:val="clear" w:color="auto" w:fill="FFFFFF"/>
        <w:spacing w:before="90" w:after="90" w:line="240" w:lineRule="auto"/>
        <w:ind w:left="360" w:hanging="360"/>
        <w:outlineLvl w:val="3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Modification 2: </w:t>
      </w:r>
      <w:proofErr w:type="spellStart"/>
      <w:r w:rsidRPr="002A4B8C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</w:rPr>
        <w:t>VacationTime</w:t>
      </w:r>
      <w:proofErr w:type="spellEnd"/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 Interface</w:t>
      </w:r>
    </w:p>
    <w:p w14:paraId="30B91FAD" w14:textId="77777777" w:rsidR="002A4B8C" w:rsidRPr="002A4B8C" w:rsidRDefault="002A4B8C" w:rsidP="002A4B8C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Modify the Firm program such that all employees can be given different vacation options depending on their classification. Create an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interface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called </w:t>
      </w:r>
      <w:proofErr w:type="spellStart"/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VacationTime</w:t>
      </w:r>
      <w:proofErr w:type="spellEnd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containing one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 abstract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method called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vacation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that returns the number of vacation days a person has (return an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int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).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  <w:t>Give all employees a standard number of vacation days (14) by initializing a final/constant STANDARD_VACATION = 14 inside </w:t>
      </w:r>
      <w:proofErr w:type="spellStart"/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VacationTime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49010950" w14:textId="77777777" w:rsidR="002A4B8C" w:rsidRPr="002A4B8C" w:rsidRDefault="002A4B8C" w:rsidP="002A4B8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</w:p>
    <w:p w14:paraId="47CF2E42" w14:textId="77777777" w:rsidR="002A4B8C" w:rsidRPr="002A4B8C" w:rsidRDefault="002A4B8C" w:rsidP="002A4B8C">
      <w:pPr>
        <w:numPr>
          <w:ilvl w:val="1"/>
          <w:numId w:val="2"/>
        </w:numPr>
        <w:shd w:val="clear" w:color="auto" w:fill="FFFFFF"/>
        <w:spacing w:before="100" w:beforeAutospacing="1" w:after="240" w:line="240" w:lineRule="auto"/>
        <w:ind w:left="219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Then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 override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the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vacation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method in the various classes derived from </w:t>
      </w:r>
      <w:proofErr w:type="spellStart"/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as follows: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Volunteer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(who are not Employees): 0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Employee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: STANDARD_VACATION (vacation example for Employee: </w:t>
      </w:r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return STANDARD_VACATION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Hourly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: STANDARD_VACATION - 7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Executive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: STANDARD_VACATION + </w:t>
      </w:r>
      <w:proofErr w:type="spell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extraVacation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NOTE: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You will need to add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 </w:t>
      </w:r>
      <w:proofErr w:type="spellStart"/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extraVacation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> as instance variable to </w:t>
      </w:r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Executive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and pass it in as an argument to the constructor.</w:t>
      </w:r>
    </w:p>
    <w:p w14:paraId="722E7EE7" w14:textId="77777777" w:rsidR="002A4B8C" w:rsidRPr="002A4B8C" w:rsidRDefault="002A4B8C" w:rsidP="002A4B8C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lastRenderedPageBreak/>
        <w:t>Call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vacation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method inside the loop already used by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payday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 method so we see each </w:t>
      </w:r>
      <w:proofErr w:type="spell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StaffMember's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 vacation days.</w:t>
      </w:r>
    </w:p>
    <w:p w14:paraId="7CC75774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AFTER you get the above working, continue on to...</w:t>
      </w:r>
    </w:p>
    <w:p w14:paraId="067300F1" w14:textId="77777777" w:rsidR="002A4B8C" w:rsidRPr="002A4B8C" w:rsidRDefault="002A4B8C" w:rsidP="002A4B8C">
      <w:pPr>
        <w:shd w:val="clear" w:color="auto" w:fill="FFFFFF"/>
        <w:spacing w:before="90" w:after="90" w:line="240" w:lineRule="auto"/>
        <w:ind w:left="360" w:hanging="360"/>
        <w:outlineLvl w:val="3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Modification 3: Sorting</w:t>
      </w:r>
    </w:p>
    <w:p w14:paraId="04F7E483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    Update the </w:t>
      </w:r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Sorting</w:t>
      </w:r>
      <w:r w:rsidRPr="002A4B8C">
        <w:rPr>
          <w:rFonts w:ascii="Helvetica" w:eastAsia="Times New Roman" w:hAnsi="Helvetica" w:cs="Helvetica"/>
          <w:i/>
          <w:iCs/>
          <w:color w:val="000000"/>
          <w:sz w:val="24"/>
          <w:szCs w:val="24"/>
        </w:rPr>
        <w:t>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class so that both sorting algorithms put the values in </w:t>
      </w:r>
      <w:r w:rsidRPr="002A4B8C">
        <w:rPr>
          <w:rFonts w:ascii="Helvetica" w:eastAsia="Times New Roman" w:hAnsi="Helvetica" w:cs="Helvetica"/>
          <w:i/>
          <w:iCs/>
          <w:color w:val="3366FF"/>
          <w:sz w:val="24"/>
          <w:szCs w:val="24"/>
        </w:rPr>
        <w:t>descending order</w:t>
      </w:r>
      <w:r w:rsidRPr="002A4B8C">
        <w:rPr>
          <w:rFonts w:ascii="Helvetica" w:eastAsia="Times New Roman" w:hAnsi="Helvetica" w:cs="Helvetica"/>
          <w:color w:val="3366FF"/>
          <w:sz w:val="24"/>
          <w:szCs w:val="24"/>
        </w:rPr>
        <w:t>.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THIS IS ONLY CHANGE TO Sorting.java NEEDED.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NOTE: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For sorting to work </w:t>
      </w:r>
      <w:proofErr w:type="spellStart"/>
      <w:proofErr w:type="gramStart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needs</w:t>
      </w:r>
      <w:proofErr w:type="gramEnd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 xml:space="preserve"> to OVERRIDE </w:t>
      </w:r>
      <w:proofErr w:type="spellStart"/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compareTo</w:t>
      </w:r>
      <w:proofErr w:type="spellEnd"/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method (we will use names for comparing).  This means </w:t>
      </w:r>
      <w:proofErr w:type="spellStart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 xml:space="preserve"> needs </w:t>
      </w:r>
      <w:proofErr w:type="gramStart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to </w:t>
      </w:r>
      <w:r w:rsidRPr="002A4B8C">
        <w:rPr>
          <w:rFonts w:ascii="Helvetica" w:eastAsia="Times New Roman" w:hAnsi="Helvetica" w:cs="Helvetica"/>
          <w:i/>
          <w:iCs/>
          <w:color w:val="000000"/>
          <w:sz w:val="24"/>
          <w:szCs w:val="24"/>
        </w:rPr>
        <w:t> implement</w:t>
      </w:r>
      <w:proofErr w:type="gramEnd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the </w:t>
      </w:r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Comparable&lt;</w:t>
      </w:r>
      <w:proofErr w:type="spellStart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&gt;</w:t>
      </w:r>
      <w:r w:rsidRPr="002A4B8C">
        <w:rPr>
          <w:rFonts w:ascii="Helvetica" w:eastAsia="Times New Roman" w:hAnsi="Helvetica" w:cs="Helvetica"/>
          <w:i/>
          <w:iCs/>
          <w:color w:val="000000"/>
          <w:sz w:val="24"/>
          <w:szCs w:val="24"/>
        </w:rPr>
        <w:t>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interface so the Sorting.java methods work.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HINT: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add a </w:t>
      </w:r>
      <w:proofErr w:type="spellStart"/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getName</w:t>
      </w:r>
      <w:proofErr w:type="spellEnd"/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 xml:space="preserve"> (returns a String)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method to </w:t>
      </w:r>
      <w:proofErr w:type="spellStart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.</w:t>
      </w:r>
    </w:p>
    <w:p w14:paraId="35062997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</w:t>
      </w:r>
    </w:p>
    <w:p w14:paraId="487661F1" w14:textId="77777777" w:rsidR="002A4B8C" w:rsidRPr="002A4B8C" w:rsidRDefault="002A4B8C" w:rsidP="002A4B8C">
      <w:pPr>
        <w:shd w:val="clear" w:color="auto" w:fill="FFFFFF"/>
        <w:spacing w:before="90" w:after="90" w:line="240" w:lineRule="auto"/>
        <w:ind w:left="360" w:hanging="360"/>
        <w:outlineLvl w:val="3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2A4B8C">
        <w:rPr>
          <w:rFonts w:ascii="Helvetica" w:eastAsia="Times New Roman" w:hAnsi="Helvetica" w:cs="Helvetica"/>
          <w:b/>
          <w:bCs/>
          <w:color w:val="000000"/>
          <w:sz w:val="27"/>
          <w:szCs w:val="27"/>
        </w:rPr>
        <w:t>Modification 4: Update Sorts</w:t>
      </w:r>
    </w:p>
    <w:p w14:paraId="00983D76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    Sort the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a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rray of </w:t>
      </w:r>
      <w:proofErr w:type="spell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StaffMembers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> based on name using the </w:t>
      </w:r>
      <w:r w:rsidRPr="002A4B8C">
        <w:rPr>
          <w:rFonts w:ascii="Arial" w:eastAsia="Times New Roman" w:hAnsi="Arial" w:cs="Arial"/>
          <w:color w:val="0000FF"/>
          <w:sz w:val="24"/>
          <w:szCs w:val="24"/>
        </w:rPr>
        <w:t>updated selection OR insertion sort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from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Sorting.java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. Define a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sort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method in the class that has direct access to the array.</w:t>
      </w:r>
    </w:p>
    <w:p w14:paraId="6B7A8259" w14:textId="77777777" w:rsidR="002A4B8C" w:rsidRPr="002A4B8C" w:rsidRDefault="002A4B8C" w:rsidP="002A4B8C">
      <w:pPr>
        <w:shd w:val="clear" w:color="auto" w:fill="FFFFFF"/>
        <w:spacing w:before="90" w:after="90" w:line="240" w:lineRule="auto"/>
        <w:ind w:left="360" w:hanging="360"/>
        <w:outlineLvl w:val="3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Modification 5: Update </w:t>
      </w:r>
      <w:proofErr w:type="gramStart"/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main(</w:t>
      </w:r>
      <w:proofErr w:type="gramEnd"/>
      <w:r w:rsidRPr="002A4B8C">
        <w:rPr>
          <w:rFonts w:ascii="Arial" w:eastAsia="Times New Roman" w:hAnsi="Arial" w:cs="Arial"/>
          <w:b/>
          <w:bCs/>
          <w:color w:val="000000"/>
          <w:sz w:val="27"/>
          <w:szCs w:val="27"/>
        </w:rPr>
        <w:t>)</w:t>
      </w:r>
    </w:p>
    <w:p w14:paraId="55E79029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     Call the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sort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method in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main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before calling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payday.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 Here is what </w:t>
      </w:r>
      <w:proofErr w:type="gram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main(</w:t>
      </w:r>
      <w:proofErr w:type="gramEnd"/>
      <w:r w:rsidRPr="002A4B8C">
        <w:rPr>
          <w:rFonts w:ascii="Arial" w:eastAsia="Times New Roman" w:hAnsi="Arial" w:cs="Arial"/>
          <w:color w:val="000000"/>
          <w:sz w:val="24"/>
          <w:szCs w:val="24"/>
        </w:rPr>
        <w:t>) should look like eventually:</w:t>
      </w:r>
    </w:p>
    <w:p w14:paraId="2F9255A1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public class Firm</w:t>
      </w:r>
    </w:p>
    <w:p w14:paraId="1BEBC813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{</w:t>
      </w:r>
    </w:p>
    <w:p w14:paraId="3F67386D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//-------------------------------------------------------</w:t>
      </w:r>
    </w:p>
    <w:p w14:paraId="75EC77EC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/</w:t>
      </w:r>
      <w:proofErr w:type="gram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/  Creates</w:t>
      </w:r>
      <w:proofErr w:type="gram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a staff of employees for a firm and pays them.</w:t>
      </w:r>
    </w:p>
    <w:p w14:paraId="0BC1A022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//-------------------------------------------------------</w:t>
      </w:r>
    </w:p>
    <w:p w14:paraId="1E28F485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public static void </w:t>
      </w:r>
      <w:proofErr w:type="gram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main(</w:t>
      </w:r>
      <w:proofErr w:type="gram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String[] </w:t>
      </w:r>
      <w:proofErr w:type="spell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args</w:t>
      </w:r>
      <w:proofErr w:type="spell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)</w:t>
      </w:r>
    </w:p>
    <w:p w14:paraId="243966B0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{</w:t>
      </w:r>
    </w:p>
    <w:p w14:paraId="492535A5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</w:p>
    <w:p w14:paraId="3387CE43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    Staff personnel = new </w:t>
      </w:r>
      <w:proofErr w:type="gram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Staff(</w:t>
      </w:r>
      <w:proofErr w:type="gram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);</w:t>
      </w:r>
    </w:p>
    <w:p w14:paraId="7C00B993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    </w:t>
      </w:r>
      <w:proofErr w:type="spellStart"/>
      <w:proofErr w:type="gram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personnel.sort</w:t>
      </w:r>
      <w:proofErr w:type="spellEnd"/>
      <w:proofErr w:type="gram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();   //call sort method before payday</w:t>
      </w:r>
    </w:p>
    <w:p w14:paraId="42DC496B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    </w:t>
      </w:r>
      <w:proofErr w:type="spellStart"/>
      <w:proofErr w:type="gram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personnel.payday</w:t>
      </w:r>
      <w:proofErr w:type="spellEnd"/>
      <w:proofErr w:type="gram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();</w:t>
      </w:r>
    </w:p>
    <w:p w14:paraId="17F96205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 xml:space="preserve">    }</w:t>
      </w:r>
    </w:p>
    <w:p w14:paraId="55320C9E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</w:p>
    <w:p w14:paraId="7C1AE914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}</w:t>
      </w:r>
    </w:p>
    <w:p w14:paraId="2F6CA2BF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 </w:t>
      </w:r>
    </w:p>
    <w:p w14:paraId="75AC443D" w14:textId="77777777" w:rsidR="002A4B8C" w:rsidRPr="002A4B8C" w:rsidRDefault="002A4B8C" w:rsidP="002A4B8C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4B8C">
        <w:rPr>
          <w:rFonts w:ascii="Times New Roman" w:eastAsia="Times New Roman" w:hAnsi="Times New Roman" w:cs="Times New Roman"/>
          <w:sz w:val="24"/>
          <w:szCs w:val="24"/>
        </w:rPr>
        <w:pict w14:anchorId="0FF02870">
          <v:rect id="_x0000_i1025" style="width:0;height:1.5pt" o:hralign="center" o:hrstd="t" o:hrnoshade="t" o:hr="t" fillcolor="black" stroked="f"/>
        </w:pict>
      </w:r>
    </w:p>
    <w:p w14:paraId="6CC2C39B" w14:textId="77777777" w:rsidR="002A4B8C" w:rsidRPr="002A4B8C" w:rsidRDefault="002A4B8C" w:rsidP="002A4B8C">
      <w:pPr>
        <w:shd w:val="clear" w:color="auto" w:fill="FFFFFF"/>
        <w:spacing w:before="90" w:after="90" w:line="240" w:lineRule="auto"/>
        <w:outlineLvl w:val="2"/>
        <w:rPr>
          <w:rFonts w:ascii="Helvetica" w:eastAsia="Times New Roman" w:hAnsi="Helvetica" w:cs="Helvetica"/>
          <w:color w:val="000000"/>
          <w:sz w:val="36"/>
          <w:szCs w:val="36"/>
        </w:rPr>
      </w:pPr>
      <w:r w:rsidRPr="002A4B8C">
        <w:rPr>
          <w:rFonts w:ascii="Arial" w:eastAsia="Times New Roman" w:hAnsi="Arial" w:cs="Arial"/>
          <w:b/>
          <w:bCs/>
          <w:color w:val="000000"/>
          <w:sz w:val="36"/>
          <w:szCs w:val="36"/>
        </w:rPr>
        <w:t>Hints on Implementation</w:t>
      </w:r>
    </w:p>
    <w:p w14:paraId="06D6FD6F" w14:textId="77777777" w:rsidR="002A4B8C" w:rsidRPr="002A4B8C" w:rsidRDefault="002A4B8C" w:rsidP="002A4B8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bookmarkStart w:id="1" w:name="implement"/>
      <w:bookmarkEnd w:id="1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Constructor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for</w:t>
      </w:r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 Executive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needs to be passed the number of vacation days.  No other changes needed to </w:t>
      </w:r>
      <w:proofErr w:type="spellStart"/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StaffMember</w:t>
      </w:r>
      <w:proofErr w:type="spellEnd"/>
    </w:p>
    <w:p w14:paraId="00C54300" w14:textId="77777777" w:rsidR="002A4B8C" w:rsidRPr="002A4B8C" w:rsidRDefault="002A4B8C" w:rsidP="002A4B8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All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proofErr w:type="spellStart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StaffMembers</w:t>
      </w:r>
      <w:proofErr w:type="spellEnd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need to</w:t>
      </w:r>
      <w:r w:rsidRPr="002A4B8C">
        <w:rPr>
          <w:rFonts w:ascii="Helvetica" w:eastAsia="Times New Roman" w:hAnsi="Helvetica" w:cs="Helvetica"/>
          <w:i/>
          <w:iCs/>
          <w:color w:val="000000"/>
          <w:sz w:val="24"/>
          <w:szCs w:val="24"/>
        </w:rPr>
        <w:t> override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the </w:t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vacation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 xml:space="preserve"> method implemented from </w:t>
      </w:r>
      <w:proofErr w:type="spellStart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VacationTime</w:t>
      </w:r>
      <w:proofErr w:type="spellEnd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 xml:space="preserve"> interface</w:t>
      </w:r>
    </w:p>
    <w:p w14:paraId="2AA808E7" w14:textId="77777777" w:rsidR="002A4B8C" w:rsidRPr="002A4B8C" w:rsidRDefault="002A4B8C" w:rsidP="002A4B8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Use a constant/final for vacation days. This way if the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Firm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becomes more generous in future, we only need to update one line of code.</w:t>
      </w:r>
    </w:p>
    <w:p w14:paraId="0B6A5EB6" w14:textId="77777777" w:rsidR="002A4B8C" w:rsidRPr="002A4B8C" w:rsidRDefault="002A4B8C" w:rsidP="002A4B8C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proofErr w:type="spellStart"/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needs to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OVERRIDE</w:t>
      </w:r>
      <w:r w:rsidRPr="002A4B8C">
        <w:rPr>
          <w:rFonts w:ascii="Arial" w:eastAsia="Times New Roman" w:hAnsi="Arial" w:cs="Arial"/>
          <w:color w:val="FF0000"/>
          <w:sz w:val="24"/>
          <w:szCs w:val="24"/>
        </w:rPr>
        <w:t> </w:t>
      </w:r>
      <w:proofErr w:type="spellStart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compareTo</w:t>
      </w:r>
      <w:proofErr w:type="spellEnd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method (we will use </w:t>
      </w:r>
      <w:r w:rsidRPr="002A4B8C">
        <w:rPr>
          <w:rFonts w:ascii="Arial" w:eastAsia="Times New Roman" w:hAnsi="Arial" w:cs="Arial"/>
          <w:i/>
          <w:iCs/>
          <w:color w:val="000000"/>
          <w:sz w:val="24"/>
          <w:szCs w:val="24"/>
        </w:rPr>
        <w:t>names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for comparing).  This means you need to implement the </w:t>
      </w:r>
      <w:r w:rsidRPr="002A4B8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Comparable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interface so the methods in Sorting.java work.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NOE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: To help with this: add a </w:t>
      </w:r>
      <w:proofErr w:type="spellStart"/>
      <w:r w:rsidRPr="002A4B8C">
        <w:rPr>
          <w:rFonts w:ascii="Arial" w:eastAsia="Times New Roman" w:hAnsi="Arial" w:cs="Arial"/>
          <w:b/>
          <w:bCs/>
          <w:color w:val="0000FF"/>
          <w:sz w:val="24"/>
          <w:szCs w:val="24"/>
        </w:rPr>
        <w:t>getName</w:t>
      </w:r>
      <w:proofErr w:type="spellEnd"/>
      <w:r w:rsidRPr="002A4B8C">
        <w:rPr>
          <w:rFonts w:ascii="Arial" w:eastAsia="Times New Roman" w:hAnsi="Arial" w:cs="Arial"/>
          <w:color w:val="0000FF"/>
          <w:sz w:val="24"/>
          <w:szCs w:val="24"/>
        </w:rPr>
        <w:t xml:space="preserve"> method to </w:t>
      </w:r>
      <w:proofErr w:type="spellStart"/>
      <w:r w:rsidRPr="002A4B8C">
        <w:rPr>
          <w:rFonts w:ascii="Arial" w:eastAsia="Times New Roman" w:hAnsi="Arial" w:cs="Arial"/>
          <w:color w:val="0000FF"/>
          <w:sz w:val="24"/>
          <w:szCs w:val="24"/>
        </w:rPr>
        <w:t>StaffMember</w:t>
      </w:r>
      <w:proofErr w:type="spellEnd"/>
      <w:r w:rsidRPr="002A4B8C">
        <w:rPr>
          <w:rFonts w:ascii="Arial" w:eastAsia="Times New Roman" w:hAnsi="Arial" w:cs="Arial"/>
          <w:color w:val="0000FF"/>
          <w:sz w:val="24"/>
          <w:szCs w:val="24"/>
        </w:rPr>
        <w:t xml:space="preserve"> class.</w:t>
      </w:r>
    </w:p>
    <w:p w14:paraId="0AC03477" w14:textId="77777777" w:rsidR="002A4B8C" w:rsidRPr="002A4B8C" w:rsidRDefault="002A4B8C" w:rsidP="002A4B8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The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Staff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class needs to include a method:</w:t>
      </w:r>
    </w:p>
    <w:p w14:paraId="0AA967E0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ind w:left="360" w:hanging="360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Arial" w:eastAsia="Times New Roman" w:hAnsi="Arial" w:cs="Arial"/>
          <w:b/>
          <w:bCs/>
          <w:color w:val="2D3B45"/>
          <w:sz w:val="20"/>
          <w:szCs w:val="20"/>
        </w:rPr>
        <w:t xml:space="preserve">       public void </w:t>
      </w:r>
      <w:proofErr w:type="gramStart"/>
      <w:r w:rsidRPr="002A4B8C">
        <w:rPr>
          <w:rFonts w:ascii="Arial" w:eastAsia="Times New Roman" w:hAnsi="Arial" w:cs="Arial"/>
          <w:b/>
          <w:bCs/>
          <w:color w:val="2D3B45"/>
          <w:sz w:val="20"/>
          <w:szCs w:val="20"/>
        </w:rPr>
        <w:t>sort(</w:t>
      </w:r>
      <w:proofErr w:type="gramEnd"/>
      <w:r w:rsidRPr="002A4B8C">
        <w:rPr>
          <w:rFonts w:ascii="Arial" w:eastAsia="Times New Roman" w:hAnsi="Arial" w:cs="Arial"/>
          <w:b/>
          <w:bCs/>
          <w:color w:val="2D3B45"/>
          <w:sz w:val="20"/>
          <w:szCs w:val="20"/>
        </w:rPr>
        <w:t>)</w:t>
      </w:r>
      <w:r w:rsidRPr="002A4B8C">
        <w:rPr>
          <w:rFonts w:ascii="Arial" w:eastAsia="Times New Roman" w:hAnsi="Arial" w:cs="Arial"/>
          <w:b/>
          <w:bCs/>
          <w:color w:val="2D3B45"/>
          <w:sz w:val="20"/>
          <w:szCs w:val="20"/>
        </w:rPr>
        <w:br/>
      </w:r>
      <w:r w:rsidRPr="002A4B8C">
        <w:rPr>
          <w:rFonts w:ascii="Arial" w:eastAsia="Times New Roman" w:hAnsi="Arial" w:cs="Arial"/>
          <w:color w:val="2D3B45"/>
          <w:sz w:val="20"/>
          <w:szCs w:val="20"/>
        </w:rPr>
        <w:t>{</w:t>
      </w:r>
      <w:r w:rsidRPr="002A4B8C">
        <w:rPr>
          <w:rFonts w:ascii="Arial" w:eastAsia="Times New Roman" w:hAnsi="Arial" w:cs="Arial"/>
          <w:color w:val="2D3B45"/>
          <w:sz w:val="20"/>
          <w:szCs w:val="20"/>
        </w:rPr>
        <w:br/>
        <w:t xml:space="preserve">    // 2 lines of code here</w:t>
      </w:r>
      <w:r w:rsidRPr="002A4B8C">
        <w:rPr>
          <w:rFonts w:ascii="Arial" w:eastAsia="Times New Roman" w:hAnsi="Arial" w:cs="Arial"/>
          <w:color w:val="2D3B45"/>
          <w:sz w:val="20"/>
          <w:szCs w:val="20"/>
        </w:rPr>
        <w:br/>
        <w:t>}</w:t>
      </w:r>
    </w:p>
    <w:p w14:paraId="2002C5C5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Here is an example of what those 2 lines look like in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PhoneList.java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from Chapter 10:</w:t>
      </w:r>
    </w:p>
    <w:p w14:paraId="2569DA0B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8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Sorting sorts = new Sorting();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</w:r>
      <w:proofErr w:type="spellStart"/>
      <w:proofErr w:type="gramStart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sorts.selectionSort</w:t>
      </w:r>
      <w:proofErr w:type="spellEnd"/>
      <w:proofErr w:type="gramEnd"/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(friends);</w:t>
      </w:r>
    </w:p>
    <w:p w14:paraId="68DE8E0E" w14:textId="77777777" w:rsidR="002A4B8C" w:rsidRPr="002A4B8C" w:rsidRDefault="002A4B8C" w:rsidP="002A4B8C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But you need to update that code above: </w:t>
      </w:r>
    </w:p>
    <w:p w14:paraId="3CFC9E2B" w14:textId="77777777" w:rsidR="002A4B8C" w:rsidRPr="002A4B8C" w:rsidRDefault="002A4B8C" w:rsidP="002A4B8C">
      <w:pPr>
        <w:numPr>
          <w:ilvl w:val="0"/>
          <w:numId w:val="4"/>
        </w:numPr>
        <w:shd w:val="clear" w:color="auto" w:fill="FFFFFF"/>
        <w:spacing w:before="100" w:beforeAutospacing="1" w:after="240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Instantiate the Sorting class (using </w:t>
      </w:r>
      <w:proofErr w:type="spellStart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StaffMember</w:t>
      </w:r>
      <w:proofErr w:type="spellEnd"/>
      <w:r w:rsidRPr="002A4B8C">
        <w:rPr>
          <w:rFonts w:ascii="Helvetica" w:eastAsia="Times New Roman" w:hAnsi="Helvetica" w:cs="Helvetica"/>
          <w:i/>
          <w:iCs/>
          <w:color w:val="000000"/>
          <w:sz w:val="24"/>
          <w:szCs w:val="24"/>
        </w:rPr>
        <w:t> </w:t>
      </w: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inside the angle brackets) as we are sorting an array of </w:t>
      </w:r>
      <w:proofErr w:type="spellStart"/>
      <w:r w:rsidRPr="002A4B8C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</w:rPr>
        <w:t>StaffMembers</w:t>
      </w:r>
      <w:proofErr w:type="spellEnd"/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NOT Contacts.</w:t>
      </w:r>
    </w:p>
    <w:p w14:paraId="424CA925" w14:textId="77777777" w:rsidR="002A4B8C" w:rsidRPr="002A4B8C" w:rsidRDefault="002A4B8C" w:rsidP="002A4B8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Have the Sorting object 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sorts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 call the selection sort OR insertion sort method (passing the array of </w:t>
      </w:r>
      <w:proofErr w:type="spell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StaffMembers</w:t>
      </w:r>
      <w:proofErr w:type="spellEnd"/>
      <w:r w:rsidRPr="002A4B8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2A4B8C">
        <w:rPr>
          <w:rFonts w:ascii="Arial" w:eastAsia="Times New Roman" w:hAnsi="Arial" w:cs="Arial"/>
          <w:color w:val="000000"/>
          <w:sz w:val="24"/>
          <w:szCs w:val="24"/>
        </w:rPr>
        <w:t>-  </w:t>
      </w:r>
      <w:proofErr w:type="spellStart"/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t>staffList</w:t>
      </w:r>
      <w:proofErr w:type="spellEnd"/>
      <w:proofErr w:type="gramEnd"/>
      <w:r w:rsidRPr="002A4B8C">
        <w:rPr>
          <w:rFonts w:ascii="Arial" w:eastAsia="Times New Roman" w:hAnsi="Arial" w:cs="Arial"/>
          <w:color w:val="000000"/>
          <w:sz w:val="24"/>
          <w:szCs w:val="24"/>
        </w:rPr>
        <w:t> - as the argument.</w:t>
      </w:r>
      <w:r w:rsidRPr="002A4B8C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>Note:</w:t>
      </w:r>
      <w:r w:rsidRPr="002A4B8C">
        <w:rPr>
          <w:rFonts w:ascii="Arial" w:eastAsia="Times New Roman" w:hAnsi="Arial" w:cs="Arial"/>
          <w:color w:val="000000"/>
          <w:sz w:val="24"/>
          <w:szCs w:val="24"/>
        </w:rPr>
        <w:t> Sorting is a generic class and we use &lt;&gt; to specify parameter types in generic class creation</w:t>
      </w:r>
    </w:p>
    <w:tbl>
      <w:tblPr>
        <w:tblW w:w="600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2A4B8C" w:rsidRPr="002A4B8C" w14:paraId="679216A8" w14:textId="77777777" w:rsidTr="002A4B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01BBE6" w14:textId="77777777" w:rsidR="002A4B8C" w:rsidRPr="002A4B8C" w:rsidRDefault="002A4B8C" w:rsidP="002A4B8C">
            <w:pPr>
              <w:spacing w:before="180" w:after="18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</w:pPr>
            <w:r w:rsidRPr="002A4B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Note:</w:t>
            </w:r>
            <w:r w:rsidRPr="002A4B8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See </w:t>
            </w:r>
            <w:r w:rsidRPr="002A4B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PhoneList.java</w:t>
            </w:r>
            <w:r w:rsidRPr="002A4B8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and</w:t>
            </w:r>
            <w:r w:rsidRPr="002A4B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proofErr w:type="gramStart"/>
            <w:r w:rsidRPr="002A4B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Sorting.java </w:t>
            </w:r>
            <w:r w:rsidRPr="002A4B8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in</w:t>
            </w:r>
            <w:proofErr w:type="gramEnd"/>
            <w:r w:rsidRPr="002A4B8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Chapter 10 for example of using a generic class and also for  the insertion and selection sort methods. Also see </w:t>
            </w:r>
            <w:r w:rsidRPr="002A4B8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Contact.java</w:t>
            </w:r>
            <w:r w:rsidRPr="002A4B8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for overriding the </w:t>
            </w:r>
            <w:proofErr w:type="spellStart"/>
            <w:r w:rsidRPr="002A4B8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compareTo</w:t>
            </w:r>
            <w:proofErr w:type="spellEnd"/>
            <w:r w:rsidRPr="002A4B8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method.</w:t>
            </w:r>
          </w:p>
        </w:tc>
      </w:tr>
    </w:tbl>
    <w:p w14:paraId="6A7C1C65" w14:textId="77777777" w:rsidR="002A4B8C" w:rsidRPr="002A4B8C" w:rsidRDefault="002A4B8C" w:rsidP="002A4B8C">
      <w:pPr>
        <w:shd w:val="clear" w:color="auto" w:fill="FFFFFF"/>
        <w:spacing w:before="180" w:after="180" w:line="240" w:lineRule="auto"/>
        <w:ind w:left="360" w:hanging="360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</w:t>
      </w:r>
    </w:p>
    <w:p w14:paraId="365A4813" w14:textId="77777777" w:rsidR="002A4B8C" w:rsidRPr="002A4B8C" w:rsidRDefault="002A4B8C" w:rsidP="002A4B8C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4B8C">
        <w:rPr>
          <w:rFonts w:ascii="Times New Roman" w:eastAsia="Times New Roman" w:hAnsi="Times New Roman" w:cs="Times New Roman"/>
          <w:sz w:val="24"/>
          <w:szCs w:val="24"/>
        </w:rPr>
        <w:pict w14:anchorId="0B4C1B78">
          <v:rect id="_x0000_i1026" style="width:0;height:1.5pt" o:hralign="center" o:hrstd="t" o:hrnoshade="t" o:hr="t" fillcolor="black" stroked="f"/>
        </w:pict>
      </w:r>
    </w:p>
    <w:p w14:paraId="408BE4A2" w14:textId="77777777" w:rsidR="002A4B8C" w:rsidRPr="002A4B8C" w:rsidRDefault="002A4B8C" w:rsidP="002A4B8C">
      <w:pPr>
        <w:shd w:val="clear" w:color="auto" w:fill="FFFFFF"/>
        <w:spacing w:before="90" w:after="90" w:line="240" w:lineRule="auto"/>
        <w:outlineLvl w:val="2"/>
        <w:rPr>
          <w:rFonts w:ascii="Helvetica" w:eastAsia="Times New Roman" w:hAnsi="Helvetica" w:cs="Helvetica"/>
          <w:color w:val="000000"/>
          <w:sz w:val="36"/>
          <w:szCs w:val="36"/>
        </w:rPr>
      </w:pPr>
      <w:r w:rsidRPr="002A4B8C">
        <w:rPr>
          <w:rFonts w:ascii="Arial" w:eastAsia="Times New Roman" w:hAnsi="Arial" w:cs="Arial"/>
          <w:b/>
          <w:bCs/>
          <w:color w:val="000000"/>
          <w:sz w:val="36"/>
          <w:szCs w:val="36"/>
        </w:rPr>
        <w:t>Input</w:t>
      </w:r>
      <w:bookmarkStart w:id="2" w:name="input"/>
      <w:bookmarkEnd w:id="2"/>
    </w:p>
    <w:p w14:paraId="51CEEBA0" w14:textId="77777777" w:rsidR="002A4B8C" w:rsidRPr="002A4B8C" w:rsidRDefault="002A4B8C" w:rsidP="002A4B8C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Arial" w:eastAsia="Times New Roman" w:hAnsi="Arial" w:cs="Arial"/>
          <w:color w:val="000000"/>
          <w:sz w:val="24"/>
          <w:szCs w:val="24"/>
        </w:rPr>
        <w:t>There is no user input for this assignment.</w:t>
      </w:r>
    </w:p>
    <w:p w14:paraId="0A322BA0" w14:textId="77777777" w:rsidR="002A4B8C" w:rsidRPr="002A4B8C" w:rsidRDefault="002A4B8C" w:rsidP="002A4B8C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4B8C">
        <w:rPr>
          <w:rFonts w:ascii="Times New Roman" w:eastAsia="Times New Roman" w:hAnsi="Times New Roman" w:cs="Times New Roman"/>
          <w:sz w:val="24"/>
          <w:szCs w:val="24"/>
        </w:rPr>
        <w:pict w14:anchorId="01C688B7">
          <v:rect id="_x0000_i1027" style="width:0;height:1.5pt" o:hralign="center" o:hrstd="t" o:hrnoshade="t" o:hr="t" fillcolor="black" stroked="f"/>
        </w:pict>
      </w:r>
    </w:p>
    <w:p w14:paraId="41C04C14" w14:textId="77777777" w:rsidR="002A4B8C" w:rsidRPr="002A4B8C" w:rsidRDefault="002A4B8C" w:rsidP="002A4B8C">
      <w:pPr>
        <w:shd w:val="clear" w:color="auto" w:fill="FFFFFF"/>
        <w:spacing w:before="90" w:after="90" w:line="240" w:lineRule="auto"/>
        <w:outlineLvl w:val="2"/>
        <w:rPr>
          <w:rFonts w:ascii="Helvetica" w:eastAsia="Times New Roman" w:hAnsi="Helvetica" w:cs="Helvetica"/>
          <w:color w:val="000000"/>
          <w:sz w:val="36"/>
          <w:szCs w:val="36"/>
        </w:rPr>
      </w:pPr>
      <w:r w:rsidRPr="002A4B8C">
        <w:rPr>
          <w:rFonts w:ascii="Arial" w:eastAsia="Times New Roman" w:hAnsi="Arial" w:cs="Arial"/>
          <w:b/>
          <w:bCs/>
          <w:color w:val="000000"/>
          <w:sz w:val="36"/>
          <w:szCs w:val="36"/>
        </w:rPr>
        <w:t>Sample Output</w:t>
      </w:r>
      <w:bookmarkStart w:id="3" w:name="output"/>
      <w:bookmarkEnd w:id="3"/>
    </w:p>
    <w:p w14:paraId="09336287" w14:textId="77777777" w:rsidR="002A4B8C" w:rsidRPr="002A4B8C" w:rsidRDefault="002A4B8C" w:rsidP="002A4B8C">
      <w:pPr>
        <w:pBdr>
          <w:top w:val="single" w:sz="6" w:space="7" w:color="C7CDD1"/>
          <w:left w:val="single" w:sz="6" w:space="7" w:color="C7CDD1"/>
          <w:bottom w:val="single" w:sz="6" w:space="7" w:color="C7CDD1"/>
          <w:right w:val="single" w:sz="6" w:space="7" w:color="C7CDD1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240" w:line="240" w:lineRule="auto"/>
        <w:rPr>
          <w:rFonts w:ascii="Consolas" w:eastAsia="Times New Roman" w:hAnsi="Consolas" w:cs="Courier New"/>
          <w:color w:val="2D3B45"/>
          <w:sz w:val="20"/>
          <w:szCs w:val="20"/>
        </w:rPr>
      </w:pP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t>Name: Woody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Address: 789 Off Rocker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Phone: 555-0000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Social Security Number: 010-20-3040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Paid: 1169.23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Vacation days available: 14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-----------------------------------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Name: Sam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Address: 123 Main Line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Phone: 555-0469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Social Security Number: 123-45-6789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Paid: 2923.07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Vacation days available: 26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-----------------------------------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Name: Norm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Address: 987 Suds Blvd.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Phone: 555-8374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Thanks!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Vacation days available: 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-----------------------------------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Name: Diane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Address: 678 Fifth Ave.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Phone: 555-0690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Social Security Number: 958-47-3625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Current hours: 40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Paid: 422.0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Vacation days available: 7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-----------------------------------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Name: Cliff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Address: 321 Duds Lane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Phone: 555-7282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lastRenderedPageBreak/>
        <w:t>Thanks!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Vacation days available: 0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-----------------------------------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Name: Carla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Address: 456 Off Line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Phone: 555-0101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Social Security Number: 987-65-4321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Paid: 1246.15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Vacation days available: 14</w:t>
      </w:r>
      <w:r w:rsidRPr="002A4B8C">
        <w:rPr>
          <w:rFonts w:ascii="Consolas" w:eastAsia="Times New Roman" w:hAnsi="Consolas" w:cs="Courier New"/>
          <w:color w:val="2D3B45"/>
          <w:sz w:val="20"/>
          <w:szCs w:val="20"/>
        </w:rPr>
        <w:br/>
        <w:t>-----------------------------------</w:t>
      </w:r>
    </w:p>
    <w:p w14:paraId="13577E8E" w14:textId="77777777" w:rsidR="002A4B8C" w:rsidRPr="002A4B8C" w:rsidRDefault="002A4B8C" w:rsidP="002A4B8C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4B8C">
        <w:rPr>
          <w:rFonts w:ascii="Times New Roman" w:eastAsia="Times New Roman" w:hAnsi="Times New Roman" w:cs="Times New Roman"/>
          <w:sz w:val="24"/>
          <w:szCs w:val="24"/>
        </w:rPr>
        <w:pict w14:anchorId="387777D9">
          <v:rect id="_x0000_i1028" style="width:0;height:1.5pt" o:hralign="center" o:hrstd="t" o:hrnoshade="t" o:hr="t" fillcolor="black" stroked="f"/>
        </w:pict>
      </w:r>
    </w:p>
    <w:p w14:paraId="1E9ED931" w14:textId="77777777" w:rsidR="002A4B8C" w:rsidRPr="002A4B8C" w:rsidRDefault="002A4B8C" w:rsidP="002A4B8C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r w:rsidRPr="002A4B8C">
        <w:rPr>
          <w:rFonts w:ascii="Helvetica" w:eastAsia="Times New Roman" w:hAnsi="Helvetica" w:cs="Helvetica"/>
          <w:color w:val="000000"/>
          <w:sz w:val="24"/>
          <w:szCs w:val="24"/>
        </w:rPr>
        <w:t> </w:t>
      </w:r>
    </w:p>
    <w:p w14:paraId="5F70B339" w14:textId="77777777" w:rsidR="000609AB" w:rsidRDefault="000609AB"/>
    <w:sectPr w:rsidR="00060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E42E3"/>
    <w:multiLevelType w:val="multilevel"/>
    <w:tmpl w:val="8528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C484E"/>
    <w:multiLevelType w:val="multilevel"/>
    <w:tmpl w:val="51A45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B12FC6"/>
    <w:multiLevelType w:val="multilevel"/>
    <w:tmpl w:val="F7041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D9000F"/>
    <w:multiLevelType w:val="multilevel"/>
    <w:tmpl w:val="EC0A0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B8C"/>
    <w:rsid w:val="000609AB"/>
    <w:rsid w:val="002A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FF105"/>
  <w15:chartTrackingRefBased/>
  <w15:docId w15:val="{FD420DB8-CA33-499F-BA6D-B1DA00DF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4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csf.instructure.com/courses/38292/files/3443054/download?wrap=1" TargetMode="External"/><Relationship Id="rId5" Type="http://schemas.openxmlformats.org/officeDocument/2006/relationships/hyperlink" Target="https://ccsf.instructure.com/courses/38292/files/3443200/download?wrap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876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lowe</dc:creator>
  <cp:keywords/>
  <dc:description/>
  <cp:lastModifiedBy>paul lowe</cp:lastModifiedBy>
  <cp:revision>1</cp:revision>
  <dcterms:created xsi:type="dcterms:W3CDTF">2020-11-21T18:04:00Z</dcterms:created>
  <dcterms:modified xsi:type="dcterms:W3CDTF">2020-11-21T18:09:00Z</dcterms:modified>
</cp:coreProperties>
</file>